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A7ED" w14:textId="5D4D494B" w:rsidR="00B92BB0" w:rsidRPr="00374C5D" w:rsidRDefault="00425034" w:rsidP="00425034">
      <w:pPr>
        <w:jc w:val="center"/>
        <w:rPr>
          <w:b/>
          <w:sz w:val="32"/>
          <w:szCs w:val="32"/>
        </w:rPr>
      </w:pPr>
      <w:r w:rsidRPr="00374C5D">
        <w:rPr>
          <w:b/>
          <w:sz w:val="32"/>
          <w:szCs w:val="32"/>
        </w:rPr>
        <w:t>Hold Harmless Agreement</w:t>
      </w:r>
      <w:r w:rsidR="00054F2A">
        <w:rPr>
          <w:b/>
          <w:sz w:val="32"/>
          <w:szCs w:val="32"/>
        </w:rPr>
        <w:t xml:space="preserve"> 202</w:t>
      </w:r>
      <w:r w:rsidR="00F03CC8">
        <w:rPr>
          <w:b/>
          <w:sz w:val="32"/>
          <w:szCs w:val="32"/>
        </w:rPr>
        <w:t>4</w:t>
      </w:r>
    </w:p>
    <w:p w14:paraId="60DC068A" w14:textId="77777777" w:rsidR="00425034" w:rsidRDefault="00425034" w:rsidP="00425034">
      <w:pPr>
        <w:jc w:val="center"/>
      </w:pPr>
      <w:r>
        <w:t>To be filled out by ALL Vendors and Agents of Vendors</w:t>
      </w:r>
    </w:p>
    <w:p w14:paraId="62B9C5DF" w14:textId="3D74AB99" w:rsidR="00F81198" w:rsidRPr="00F03CC8" w:rsidRDefault="00AC1FEC" w:rsidP="00425034">
      <w:pPr>
        <w:jc w:val="center"/>
        <w:rPr>
          <w:b/>
          <w:sz w:val="32"/>
          <w:szCs w:val="32"/>
          <w:u w:val="single"/>
        </w:rPr>
      </w:pPr>
      <w:r w:rsidRPr="00F03CC8">
        <w:rPr>
          <w:b/>
          <w:bCs/>
          <w:sz w:val="32"/>
          <w:szCs w:val="32"/>
          <w:u w:val="single"/>
        </w:rPr>
        <w:t>*TO BE SIGNED BY NOTARY PUBLIC</w:t>
      </w:r>
      <w:r w:rsidRPr="00F03CC8">
        <w:rPr>
          <w:b/>
          <w:sz w:val="32"/>
          <w:szCs w:val="32"/>
          <w:u w:val="single"/>
        </w:rPr>
        <w:t>*</w:t>
      </w:r>
    </w:p>
    <w:p w14:paraId="73F3B4FF" w14:textId="77777777" w:rsidR="00425034" w:rsidRDefault="00425034" w:rsidP="00425034">
      <w:pPr>
        <w:jc w:val="center"/>
      </w:pPr>
    </w:p>
    <w:p w14:paraId="677384CF" w14:textId="77777777" w:rsidR="00425034" w:rsidRPr="00374C5D" w:rsidRDefault="00425034" w:rsidP="00425034">
      <w:pPr>
        <w:jc w:val="center"/>
        <w:rPr>
          <w:b/>
        </w:rPr>
      </w:pPr>
      <w:r w:rsidRPr="00374C5D">
        <w:rPr>
          <w:b/>
        </w:rPr>
        <w:t>TESTIMONY</w:t>
      </w:r>
    </w:p>
    <w:p w14:paraId="55BAE1DF" w14:textId="77777777" w:rsidR="00425034" w:rsidRDefault="00425034" w:rsidP="00425034"/>
    <w:p w14:paraId="7D781EB2" w14:textId="77777777" w:rsidR="00425034" w:rsidRDefault="00425034" w:rsidP="00425034">
      <w:r>
        <w:t>I have read, understood and will abide by the Surf City Farmer’s Market Vendor Rules.</w:t>
      </w:r>
    </w:p>
    <w:p w14:paraId="043E8815" w14:textId="77777777" w:rsidR="00425034" w:rsidRDefault="00425034" w:rsidP="00425034"/>
    <w:p w14:paraId="6DF73304" w14:textId="77777777" w:rsidR="00425034" w:rsidRDefault="00425034" w:rsidP="00425034">
      <w:r>
        <w:t>Business Name - _________________________________________________________________________</w:t>
      </w:r>
    </w:p>
    <w:p w14:paraId="3F6D12CB" w14:textId="77777777" w:rsidR="00425034" w:rsidRDefault="00425034" w:rsidP="00425034"/>
    <w:p w14:paraId="5676D6C7" w14:textId="77777777" w:rsidR="00425034" w:rsidRDefault="00425034" w:rsidP="00425034">
      <w:r>
        <w:t>Name - ____________________________________________________________________________________</w:t>
      </w:r>
    </w:p>
    <w:p w14:paraId="281A72C0" w14:textId="77777777" w:rsidR="00425034" w:rsidRDefault="00425034" w:rsidP="00425034"/>
    <w:p w14:paraId="19B0FD27" w14:textId="77777777" w:rsidR="00425034" w:rsidRDefault="00425034" w:rsidP="00425034">
      <w:r>
        <w:t>Signature - ________________________________________________________________________________</w:t>
      </w:r>
    </w:p>
    <w:p w14:paraId="35EC8CFF" w14:textId="77777777" w:rsidR="00425034" w:rsidRDefault="00425034" w:rsidP="00425034"/>
    <w:p w14:paraId="4EE9E595" w14:textId="77777777" w:rsidR="00425034" w:rsidRDefault="00425034" w:rsidP="00425034"/>
    <w:p w14:paraId="7E1961E3" w14:textId="77777777" w:rsidR="00425034" w:rsidRDefault="00425034" w:rsidP="00425034">
      <w:r>
        <w:t>I, ________________________________________, whose address is _______________________________</w:t>
      </w:r>
    </w:p>
    <w:p w14:paraId="2ECD3CB9" w14:textId="77777777" w:rsidR="00425034" w:rsidRDefault="00425034" w:rsidP="00425034"/>
    <w:p w14:paraId="129F5768" w14:textId="77777777" w:rsidR="00425034" w:rsidRDefault="00425034" w:rsidP="00425034">
      <w:r>
        <w:t>______________________________________________________________________________________________</w:t>
      </w:r>
    </w:p>
    <w:p w14:paraId="05E8EE3A" w14:textId="77777777" w:rsidR="00425034" w:rsidRDefault="00425034" w:rsidP="00425034">
      <w:r>
        <w:t>(hereinafter called “Seller”), in consideration of bring provided selling space at the Surf City Farmer’s Market, agree to the following terms and conditions: 1. Seller shall indemnify, defend and hold harmless the Surf City Farmer’s Market/Surf City Volunteer Fire Company and EMS, agents, servants, employees, and volunteers from and against any and all loss, damages, liability, claims, suits, costs and expenses, whatsoever, including reasonable attorneys’ fees, regardless of the merit or outcome of any such claim or suit, arising from or in any manner connected to the willful misconduct or negligent acts, errors, or omissions of Seller, its agents and employees, in connection with Seller’s participation in the Surf City Farmer’s Market and in the performance of services, work or activities under this Agreement and the Surf City Farmer’s Market Vendor Rules.</w:t>
      </w:r>
    </w:p>
    <w:p w14:paraId="5407D872" w14:textId="77777777" w:rsidR="00425034" w:rsidRDefault="00425034" w:rsidP="00425034"/>
    <w:p w14:paraId="4C078227" w14:textId="15FD20D3" w:rsidR="00425034" w:rsidRDefault="00425034" w:rsidP="00425034">
      <w:r>
        <w:t xml:space="preserve">Seller acknowledges </w:t>
      </w:r>
      <w:r w:rsidR="00374C5D">
        <w:t>receipt</w:t>
      </w:r>
      <w:r>
        <w:t xml:space="preserve"> of and agrees to comply with each and every rule, regulation, procedure, term and condition set forth in the Surf City Farmer’s Market Vendor Rules.</w:t>
      </w:r>
    </w:p>
    <w:p w14:paraId="5718EBDB" w14:textId="77777777" w:rsidR="00425034" w:rsidRDefault="00425034" w:rsidP="00425034"/>
    <w:p w14:paraId="721D1AA8" w14:textId="77777777" w:rsidR="00425034" w:rsidRDefault="00425034" w:rsidP="00425034">
      <w:r>
        <w:t xml:space="preserve">In witness in whereof, this Agreement is executed this ________ day of </w:t>
      </w:r>
    </w:p>
    <w:p w14:paraId="619480A9" w14:textId="77777777" w:rsidR="00425034" w:rsidRDefault="00425034" w:rsidP="00425034"/>
    <w:p w14:paraId="1918C750" w14:textId="2D10C295" w:rsidR="00425034" w:rsidRPr="00425034" w:rsidRDefault="00054F2A" w:rsidP="00425034">
      <w:r>
        <w:t>__________________, 202</w:t>
      </w:r>
      <w:r w:rsidR="00F03CC8">
        <w:t>4</w:t>
      </w:r>
      <w:r w:rsidR="00425034">
        <w:t xml:space="preserve">. </w:t>
      </w:r>
      <w:r w:rsidR="00C61DE6">
        <w:t xml:space="preserve"> </w:t>
      </w:r>
      <w:r w:rsidR="00425034">
        <w:t>Seller - _____________________________________________________________</w:t>
      </w:r>
    </w:p>
    <w:sectPr w:rsidR="00425034" w:rsidRPr="00425034" w:rsidSect="00C069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7CB"/>
    <w:rsid w:val="00054F2A"/>
    <w:rsid w:val="0018096B"/>
    <w:rsid w:val="00285DEB"/>
    <w:rsid w:val="00374C5D"/>
    <w:rsid w:val="00425034"/>
    <w:rsid w:val="004B41B1"/>
    <w:rsid w:val="004B5174"/>
    <w:rsid w:val="006670E2"/>
    <w:rsid w:val="00906DAC"/>
    <w:rsid w:val="00A6260D"/>
    <w:rsid w:val="00A82B7D"/>
    <w:rsid w:val="00AB77CB"/>
    <w:rsid w:val="00AC1FEC"/>
    <w:rsid w:val="00AD68FF"/>
    <w:rsid w:val="00B5336B"/>
    <w:rsid w:val="00B92BB0"/>
    <w:rsid w:val="00C06914"/>
    <w:rsid w:val="00C61DE6"/>
    <w:rsid w:val="00E56F9D"/>
    <w:rsid w:val="00F03CC8"/>
    <w:rsid w:val="00F336BF"/>
    <w:rsid w:val="00F81198"/>
    <w:rsid w:val="00FC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95CEF0"/>
  <w14:defaultImageDpi w14:val="300"/>
  <w15:docId w15:val="{07B6FCB4-F71E-6C49-AE9C-B1AF3F13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C1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Brown</dc:creator>
  <cp:keywords/>
  <dc:description/>
  <cp:lastModifiedBy>jennifer.c.collins@gmail.com</cp:lastModifiedBy>
  <cp:revision>6</cp:revision>
  <dcterms:created xsi:type="dcterms:W3CDTF">2022-03-01T19:47:00Z</dcterms:created>
  <dcterms:modified xsi:type="dcterms:W3CDTF">2024-03-12T23:50:00Z</dcterms:modified>
</cp:coreProperties>
</file>